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1BD71" w14:textId="6D419F77" w:rsidR="003E74C8" w:rsidRPr="000651CB" w:rsidRDefault="000651CB" w:rsidP="003E74C8">
      <w:pPr>
        <w:rPr>
          <w:b/>
          <w:sz w:val="32"/>
          <w:szCs w:val="32"/>
          <w:lang w:val="en-US"/>
        </w:rPr>
      </w:pPr>
      <w:r w:rsidRPr="000651CB">
        <w:rPr>
          <w:b/>
          <w:sz w:val="32"/>
          <w:szCs w:val="32"/>
          <w:lang w:val="en-US"/>
        </w:rPr>
        <w:t>Dono</w:t>
      </w:r>
      <w:r w:rsidR="003E74C8" w:rsidRPr="000651CB">
        <w:rPr>
          <w:b/>
          <w:sz w:val="32"/>
          <w:szCs w:val="32"/>
          <w:lang w:val="en-US"/>
        </w:rPr>
        <w:t>r</w:t>
      </w:r>
      <w:r w:rsidRPr="000651CB">
        <w:rPr>
          <w:b/>
          <w:sz w:val="32"/>
          <w:szCs w:val="32"/>
          <w:lang w:val="en-US"/>
        </w:rPr>
        <w:t xml:space="preserve"> </w:t>
      </w:r>
      <w:r w:rsidR="003E74C8" w:rsidRPr="000651CB">
        <w:rPr>
          <w:b/>
          <w:sz w:val="32"/>
          <w:szCs w:val="32"/>
          <w:lang w:val="en-US"/>
        </w:rPr>
        <w:t>list:</w:t>
      </w:r>
    </w:p>
    <w:p w14:paraId="742D6513" w14:textId="722366DE" w:rsidR="003E74C8" w:rsidRPr="000651CB" w:rsidRDefault="000651CB" w:rsidP="003E74C8">
      <w:pPr>
        <w:rPr>
          <w:lang w:val="en-US"/>
        </w:rPr>
      </w:pPr>
      <w:r w:rsidRPr="000651CB">
        <w:rPr>
          <w:lang w:val="en-US"/>
        </w:rPr>
        <w:t>Arthur Kramer</w:t>
      </w:r>
    </w:p>
    <w:p w14:paraId="0C8B7F9E" w14:textId="543E235D" w:rsidR="003E74C8" w:rsidRPr="000651CB" w:rsidRDefault="000651CB" w:rsidP="003E74C8">
      <w:r w:rsidRPr="000651CB">
        <w:t>Barbara Porter</w:t>
      </w:r>
    </w:p>
    <w:p w14:paraId="5EAB91A9" w14:textId="3CD434EE" w:rsidR="003E74C8" w:rsidRPr="000651CB" w:rsidRDefault="003E74C8" w:rsidP="003E74C8">
      <w:r w:rsidRPr="000651CB">
        <w:t>Anna H</w:t>
      </w:r>
      <w:r w:rsidR="000651CB" w:rsidRPr="000651CB">
        <w:t>ammer</w:t>
      </w:r>
    </w:p>
    <w:p w14:paraId="76FFE23F" w14:textId="51223C0D" w:rsidR="00000000" w:rsidRPr="000651CB" w:rsidRDefault="000651CB" w:rsidP="003E74C8">
      <w:r w:rsidRPr="000651CB">
        <w:t>Janet Da</w:t>
      </w:r>
      <w:r>
        <w:t>niels</w:t>
      </w:r>
    </w:p>
    <w:sectPr w:rsidR="00686D7A" w:rsidRPr="000651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4C8"/>
    <w:rsid w:val="000651CB"/>
    <w:rsid w:val="00155A45"/>
    <w:rsid w:val="00397456"/>
    <w:rsid w:val="003E74C8"/>
    <w:rsid w:val="0049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7745C"/>
  <w15:docId w15:val="{4C8DEE13-EF91-40AC-8100-A482DFC7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Helmut Vonhoegen</dc:creator>
  <cp:lastModifiedBy>Helmut Vonhoegen</cp:lastModifiedBy>
  <cp:revision>2</cp:revision>
  <dcterms:created xsi:type="dcterms:W3CDTF">2010-02-23T13:00:00Z</dcterms:created>
  <dcterms:modified xsi:type="dcterms:W3CDTF">2025-05-21T09:06:00Z</dcterms:modified>
</cp:coreProperties>
</file>