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23" w:rsidRDefault="000C4423" w:rsidP="000C4423">
      <w:r>
        <w:t xml:space="preserve">Olga </w:t>
      </w:r>
    </w:p>
    <w:p w:rsidR="000C4423" w:rsidRDefault="000C4423" w:rsidP="000C4423">
      <w:r>
        <w:t>Czy zakażenie może wywołać infekcje u dziecka będąc w ciąży?</w:t>
      </w:r>
    </w:p>
    <w:p w:rsidR="00DC3CA1" w:rsidRDefault="00DC3CA1" w:rsidP="000C4423">
      <w:r>
        <w:t>nie</w:t>
      </w:r>
    </w:p>
    <w:p w:rsidR="000C4423" w:rsidRDefault="000C4423" w:rsidP="000C4423"/>
    <w:p w:rsidR="000C4423" w:rsidRDefault="000C4423" w:rsidP="000C4423">
      <w:r>
        <w:t>Olga</w:t>
      </w:r>
    </w:p>
    <w:p w:rsidR="000C4423" w:rsidRDefault="000C4423" w:rsidP="000C4423">
      <w:r>
        <w:t>czy globulki dopochwowe na infekcje w czasie ciąży są bezpieczne?</w:t>
      </w:r>
    </w:p>
    <w:p w:rsidR="00DC3CA1" w:rsidRDefault="00DC3CA1" w:rsidP="000C4423">
      <w:r>
        <w:t>Tak, ale tylko przepisane przez lekarza, żadne zioła dopochwowo</w:t>
      </w:r>
    </w:p>
    <w:p w:rsidR="000C4423" w:rsidRDefault="000C4423" w:rsidP="000C4423"/>
    <w:p w:rsidR="000C4423" w:rsidRDefault="000C4423" w:rsidP="000C4423">
      <w:r>
        <w:t xml:space="preserve">Olga </w:t>
      </w:r>
    </w:p>
    <w:p w:rsidR="000C4423" w:rsidRDefault="000C4423" w:rsidP="000C4423">
      <w:r>
        <w:t>czy w czasie ciąży najlepiej zabezpieczać się prezerwatywa aby uniknąć zakażenia jakiegokolwiek?</w:t>
      </w:r>
    </w:p>
    <w:p w:rsidR="00DC3CA1" w:rsidRDefault="00DC3CA1" w:rsidP="000C4423">
      <w:r>
        <w:t>można</w:t>
      </w:r>
    </w:p>
    <w:p w:rsidR="000C4423" w:rsidRDefault="000C4423" w:rsidP="000C4423"/>
    <w:p w:rsidR="000C4423" w:rsidRDefault="000C4423" w:rsidP="000C4423">
      <w:r>
        <w:t>Olga</w:t>
      </w:r>
    </w:p>
    <w:p w:rsidR="000C4423" w:rsidRDefault="000C4423" w:rsidP="000C4423">
      <w:r>
        <w:t>Czy jest trudno pozbyć się infekcji?</w:t>
      </w:r>
    </w:p>
    <w:p w:rsidR="00DC3CA1" w:rsidRDefault="00DC3CA1" w:rsidP="000C4423">
      <w:r>
        <w:t>Nie jeśli jest odpowiednio leczona</w:t>
      </w:r>
    </w:p>
    <w:p w:rsidR="000C4423" w:rsidRDefault="000C4423" w:rsidP="000C4423"/>
    <w:p w:rsidR="000C4423" w:rsidRDefault="000C4423" w:rsidP="000C4423">
      <w:r>
        <w:t xml:space="preserve">Olga </w:t>
      </w:r>
    </w:p>
    <w:p w:rsidR="000C4423" w:rsidRDefault="000C4423" w:rsidP="000C4423">
      <w:r>
        <w:t>Czy można się zarazić jakaś infekcja od drugiej osoby nawet jeśli tylko z nią obecnie współżyjemy jak i druga strona?</w:t>
      </w:r>
    </w:p>
    <w:p w:rsidR="00DC3CA1" w:rsidRDefault="00DC3CA1" w:rsidP="000C4423">
      <w:r>
        <w:t>Można dlatego lepiej stosować prezerwatywę, jeśli są wątpliwości co do wierności partnera/ki</w:t>
      </w:r>
    </w:p>
    <w:p w:rsidR="000C4423" w:rsidRDefault="000C4423" w:rsidP="000C4423"/>
    <w:p w:rsidR="000C4423" w:rsidRDefault="000C4423" w:rsidP="000C4423">
      <w:r>
        <w:t xml:space="preserve">Aleksandra </w:t>
      </w:r>
    </w:p>
    <w:p w:rsidR="000C4423" w:rsidRDefault="000C4423" w:rsidP="000C4423">
      <w:r>
        <w:t>czy jeśli raz wystąpi infekcja dróg moczowych jesteśmy bardziej podatne na nawroty?</w:t>
      </w:r>
    </w:p>
    <w:p w:rsidR="00DC3CA1" w:rsidRDefault="00DC3CA1" w:rsidP="000C4423">
      <w:r>
        <w:t>Nie, Jelni będzie dokładnie wyleczona</w:t>
      </w:r>
    </w:p>
    <w:p w:rsidR="000C4423" w:rsidRDefault="000C4423" w:rsidP="000C4423"/>
    <w:p w:rsidR="000C4423" w:rsidRDefault="000C4423" w:rsidP="000C4423">
      <w:r>
        <w:t>Olga</w:t>
      </w:r>
    </w:p>
    <w:p w:rsidR="000C4423" w:rsidRDefault="000C4423" w:rsidP="000C4423">
      <w:r>
        <w:t>Czy są domowe sposoby aby poradzić sobie z infekcja czy konieczna jest wizyta u lekarza?</w:t>
      </w:r>
    </w:p>
    <w:p w:rsidR="00DC3CA1" w:rsidRDefault="00DC3CA1" w:rsidP="000C4423">
      <w:r>
        <w:t>Polecam kontakt z lekarzem szczególnie w ciąży</w:t>
      </w:r>
    </w:p>
    <w:p w:rsidR="000C4423" w:rsidRDefault="000C4423" w:rsidP="000C4423"/>
    <w:p w:rsidR="000C4423" w:rsidRDefault="000C4423" w:rsidP="000C4423">
      <w:r>
        <w:t xml:space="preserve">Olga </w:t>
      </w:r>
    </w:p>
    <w:p w:rsidR="000C4423" w:rsidRDefault="000C4423" w:rsidP="000C4423">
      <w:r>
        <w:t>Czy można mieć problemy po ciąży z pęcherzem podczas częstego oddawania moczu</w:t>
      </w:r>
    </w:p>
    <w:p w:rsidR="00DC3CA1" w:rsidRDefault="00DC3CA1" w:rsidP="000C4423">
      <w:r>
        <w:lastRenderedPageBreak/>
        <w:t xml:space="preserve"> W połogu jest więcej infekcji </w:t>
      </w:r>
    </w:p>
    <w:p w:rsidR="000C4423" w:rsidRDefault="000C4423" w:rsidP="000C4423"/>
    <w:p w:rsidR="000C4423" w:rsidRDefault="000C4423" w:rsidP="000C4423">
      <w:r>
        <w:t xml:space="preserve">Paulina </w:t>
      </w:r>
    </w:p>
    <w:p w:rsidR="000C4423" w:rsidRDefault="000C4423" w:rsidP="000C4423">
      <w:r>
        <w:t>czy może być sytuacja w której nie wyleczymy się z bakterii do dnia porodu ( np. pałeczki bakterii błękitnej jest ona oporna na antybiotyki) co w takiej sytuacji?</w:t>
      </w:r>
    </w:p>
    <w:p w:rsidR="00DC3CA1" w:rsidRDefault="00DC3CA1" w:rsidP="000C4423">
      <w:r>
        <w:t>Należy zrobić wszystko, żeby się wyleczyć, prosić o pomoc lekarza</w:t>
      </w:r>
    </w:p>
    <w:p w:rsidR="000C4423" w:rsidRDefault="000C4423" w:rsidP="000C4423"/>
    <w:p w:rsidR="000C4423" w:rsidRDefault="000C4423" w:rsidP="000C4423">
      <w:r>
        <w:t xml:space="preserve">Dziewczyny w dwupaku </w:t>
      </w:r>
    </w:p>
    <w:p w:rsidR="000C4423" w:rsidRDefault="000C4423" w:rsidP="000C4423">
      <w:r>
        <w:t xml:space="preserve">Czy są sposoby na zapobieganie infekcji? Przed ciąża nie miałam takich problemów, choć mam </w:t>
      </w:r>
      <w:proofErr w:type="spellStart"/>
      <w:r>
        <w:t>insulinoodporność</w:t>
      </w:r>
      <w:proofErr w:type="spellEnd"/>
      <w:r>
        <w:t>.</w:t>
      </w:r>
    </w:p>
    <w:p w:rsidR="00DC3CA1" w:rsidRDefault="00DC3CA1" w:rsidP="000C4423">
      <w:r>
        <w:t xml:space="preserve">Tak trzeba </w:t>
      </w:r>
      <w:proofErr w:type="spellStart"/>
      <w:r>
        <w:t>duzo</w:t>
      </w:r>
      <w:proofErr w:type="spellEnd"/>
      <w:r>
        <w:t xml:space="preserve"> pic często </w:t>
      </w:r>
      <w:proofErr w:type="spellStart"/>
      <w:r>
        <w:t>siusiac</w:t>
      </w:r>
      <w:proofErr w:type="spellEnd"/>
      <w:r>
        <w:t xml:space="preserve"> nie </w:t>
      </w:r>
      <w:proofErr w:type="spellStart"/>
      <w:r>
        <w:t>dopuszczac</w:t>
      </w:r>
      <w:proofErr w:type="spellEnd"/>
      <w:r>
        <w:t xml:space="preserve"> do zalegania moczu w pęcherzu, </w:t>
      </w:r>
      <w:proofErr w:type="spellStart"/>
      <w:r>
        <w:t>wstawac</w:t>
      </w:r>
      <w:proofErr w:type="spellEnd"/>
      <w:r>
        <w:t xml:space="preserve"> 1x w nocy żeby </w:t>
      </w:r>
      <w:proofErr w:type="spellStart"/>
      <w:r>
        <w:t>oddac</w:t>
      </w:r>
      <w:proofErr w:type="spellEnd"/>
      <w:r>
        <w:t xml:space="preserve"> mocz, można </w:t>
      </w:r>
      <w:proofErr w:type="spellStart"/>
      <w:r>
        <w:t>stosowac</w:t>
      </w:r>
      <w:proofErr w:type="spellEnd"/>
      <w:r>
        <w:t xml:space="preserve"> </w:t>
      </w:r>
      <w:proofErr w:type="spellStart"/>
      <w:r>
        <w:t>zurawię</w:t>
      </w:r>
      <w:proofErr w:type="spellEnd"/>
      <w:r>
        <w:t xml:space="preserve"> lub </w:t>
      </w:r>
      <w:proofErr w:type="spellStart"/>
      <w:r>
        <w:t>dmannoze</w:t>
      </w:r>
      <w:proofErr w:type="spellEnd"/>
    </w:p>
    <w:p w:rsidR="000C4423" w:rsidRDefault="000C4423" w:rsidP="000C4423"/>
    <w:p w:rsidR="000C4423" w:rsidRDefault="000C4423" w:rsidP="000C4423">
      <w:r>
        <w:t xml:space="preserve">Dziewczyny w dwupaku </w:t>
      </w:r>
    </w:p>
    <w:p w:rsidR="000C4423" w:rsidRDefault="000C4423" w:rsidP="000C4423">
      <w:r>
        <w:t xml:space="preserve">Jak naturalnie zmniejszyć </w:t>
      </w:r>
      <w:proofErr w:type="spellStart"/>
      <w:r>
        <w:t>ph</w:t>
      </w:r>
      <w:proofErr w:type="spellEnd"/>
      <w:r>
        <w:t xml:space="preserve"> moczu?</w:t>
      </w:r>
    </w:p>
    <w:p w:rsidR="00DC3CA1" w:rsidRDefault="00DC3CA1" w:rsidP="000C4423">
      <w:r>
        <w:t xml:space="preserve">Nie ma takiej potrzeby, to nie jest profilaktyka ZUM, </w:t>
      </w:r>
      <w:proofErr w:type="spellStart"/>
      <w:r>
        <w:t>zurawina</w:t>
      </w:r>
      <w:proofErr w:type="spellEnd"/>
      <w:r>
        <w:t xml:space="preserve"> i mannoza mają za zadanie </w:t>
      </w:r>
      <w:proofErr w:type="spellStart"/>
      <w:r>
        <w:t>zmniejszyc</w:t>
      </w:r>
      <w:proofErr w:type="spellEnd"/>
      <w:r>
        <w:t xml:space="preserve"> przyczepianie się bakterii</w:t>
      </w:r>
    </w:p>
    <w:p w:rsidR="000C4423" w:rsidRDefault="000C4423" w:rsidP="000C4423"/>
    <w:p w:rsidR="000C4423" w:rsidRDefault="000C4423" w:rsidP="000C4423">
      <w:r>
        <w:t>Dziewczyny w dwupaku</w:t>
      </w:r>
    </w:p>
    <w:p w:rsidR="000C4423" w:rsidRDefault="000C4423" w:rsidP="000C4423">
      <w:r>
        <w:t xml:space="preserve">W ciąży mam tylko zwykłe badanie moczu czy jeśli bakterie są nieliczne, pojawiły się leukocyty i </w:t>
      </w:r>
      <w:proofErr w:type="spellStart"/>
      <w:r>
        <w:t>ph</w:t>
      </w:r>
      <w:proofErr w:type="spellEnd"/>
      <w:r>
        <w:t xml:space="preserve"> 8 powinnam mieć jeszcze posiew? Mój lekarz mi tego nie zlecił.</w:t>
      </w:r>
    </w:p>
    <w:p w:rsidR="00DC3CA1" w:rsidRDefault="00DC3CA1" w:rsidP="000C4423">
      <w:r>
        <w:t>Tak warto zrobić w takiej sytuacji chyba ze jest pewność ze to infekcja z pochwy</w:t>
      </w:r>
    </w:p>
    <w:p w:rsidR="000C4423" w:rsidRDefault="000C4423" w:rsidP="000C4423"/>
    <w:p w:rsidR="000C4423" w:rsidRDefault="000C4423" w:rsidP="000C4423">
      <w:r>
        <w:t xml:space="preserve">Patrycja </w:t>
      </w:r>
    </w:p>
    <w:p w:rsidR="000C4423" w:rsidRDefault="000C4423" w:rsidP="000C4423">
      <w:r>
        <w:t>Jakie są sposoby na zapobieganie infekcji na basenach?</w:t>
      </w:r>
    </w:p>
    <w:p w:rsidR="00DC3CA1" w:rsidRDefault="00DC3CA1" w:rsidP="000C4423">
      <w:r>
        <w:t xml:space="preserve">Należy  unikać jacuzzi, nie </w:t>
      </w:r>
      <w:proofErr w:type="spellStart"/>
      <w:r>
        <w:t>siedziec</w:t>
      </w:r>
      <w:proofErr w:type="spellEnd"/>
      <w:r>
        <w:t xml:space="preserve"> w mokrym stroju, dokładnie </w:t>
      </w:r>
      <w:proofErr w:type="spellStart"/>
      <w:r>
        <w:t>osuszyc</w:t>
      </w:r>
      <w:proofErr w:type="spellEnd"/>
      <w:r>
        <w:t xml:space="preserve"> ciało po basenie</w:t>
      </w:r>
    </w:p>
    <w:p w:rsidR="00634E19" w:rsidRDefault="00634E19"/>
    <w:sectPr w:rsidR="00634E19" w:rsidSect="0064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4423"/>
    <w:rsid w:val="000C4423"/>
    <w:rsid w:val="00634E19"/>
    <w:rsid w:val="006434D5"/>
    <w:rsid w:val="00DC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Karolina Kędzierska</cp:lastModifiedBy>
  <cp:revision>2</cp:revision>
  <dcterms:created xsi:type="dcterms:W3CDTF">2022-10-25T12:17:00Z</dcterms:created>
  <dcterms:modified xsi:type="dcterms:W3CDTF">2022-10-25T13:08:00Z</dcterms:modified>
</cp:coreProperties>
</file>