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&lt;&gt;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=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[ENDIF] while parsing m:elseif self.name = 'anydsl' ... m:else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