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96456" w14:textId="77777777" w:rsidR="000401F2" w:rsidRPr="000401F2" w:rsidRDefault="001A2333" w:rsidP="005E1D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fr-FR"/>
        </w:rPr>
      </w:pPr>
      <w:r>
        <w:rPr>
          <w:noProof/>
          <w:lang w:val="fr-RE" w:eastAsia="fr-RE"/>
        </w:rPr>
        <w:drawing>
          <wp:anchor distT="0" distB="0" distL="114300" distR="114300" simplePos="0" relativeHeight="251658240" behindDoc="0" locked="0" layoutInCell="1" allowOverlap="1" wp14:anchorId="7EB9648A" wp14:editId="7EB9648B">
            <wp:simplePos x="0" y="0"/>
            <wp:positionH relativeFrom="margin">
              <wp:posOffset>-566420</wp:posOffset>
            </wp:positionH>
            <wp:positionV relativeFrom="margin">
              <wp:posOffset>-212090</wp:posOffset>
            </wp:positionV>
            <wp:extent cx="1019175" cy="876300"/>
            <wp:effectExtent l="0" t="0" r="0" b="0"/>
            <wp:wrapSquare wrapText="bothSides"/>
            <wp:docPr id="3" name="Image 3" descr="http://1.bp.blogspot.com/-4J9gNpyCm8s/TeylFdpJlcI/AAAAAAAAC5c/uuH64WJuCjw/s1600/urgent-post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4J9gNpyCm8s/TeylFdpJlcI/AAAAAAAAC5c/uuH64WJuCjw/s1600/urgent-posti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01F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fr-FR"/>
        </w:rPr>
        <w:t>MIS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fr-FR"/>
        </w:rPr>
        <w:t>E</w:t>
      </w:r>
      <w:r w:rsidRPr="000401F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fr-FR"/>
        </w:rPr>
        <w:t xml:space="preserve"> EN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fr-FR"/>
        </w:rPr>
        <w:t>APPLICATION</w:t>
      </w:r>
    </w:p>
    <w:p w14:paraId="7EB96457" w14:textId="38DC2CDB" w:rsidR="006348EB" w:rsidRDefault="000401F2" w:rsidP="005E1D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 w:rsidRPr="000401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EXERCICE SUR LA TELECOPI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ab/>
      </w:r>
      <w:r w:rsidRPr="000401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E</w:t>
      </w:r>
      <w:r w:rsidR="00D41B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(à télécharger à partir de Word)</w:t>
      </w:r>
    </w:p>
    <w:p w14:paraId="7EB96458" w14:textId="77777777" w:rsidR="005E1D10" w:rsidRDefault="005E1D10" w:rsidP="005E1D1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7EB96459" w14:textId="198B2171" w:rsidR="0051483D" w:rsidRPr="005625FC" w:rsidRDefault="000401F2" w:rsidP="00D41B3D">
      <w:pPr>
        <w:pStyle w:val="Titre1"/>
        <w:shd w:val="clear" w:color="auto" w:fill="FABF8F" w:themeFill="accent6" w:themeFillTint="99"/>
        <w:spacing w:before="0" w:after="96"/>
        <w:jc w:val="center"/>
        <w:textAlignment w:val="baseline"/>
        <w:rPr>
          <w:rFonts w:ascii="Helvetica" w:eastAsia="Times New Roman" w:hAnsi="Helvetica" w:cs="Times New Roman"/>
          <w:b w:val="0"/>
          <w:bCs w:val="0"/>
          <w:color w:val="2F3139"/>
          <w:kern w:val="36"/>
          <w:sz w:val="22"/>
          <w:szCs w:val="22"/>
          <w:lang w:eastAsia="fr-FR"/>
        </w:rPr>
      </w:pPr>
      <w:r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 xml:space="preserve">Vous avez été engagé(e) en tant que stagiaire </w:t>
      </w:r>
      <w:r w:rsidR="00481C33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 xml:space="preserve">au secrétariat </w:t>
      </w:r>
      <w:r w:rsidR="000F7CBA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 xml:space="preserve">du </w:t>
      </w:r>
      <w:r w:rsidR="000F7CBA" w:rsidRPr="000F7CBA">
        <w:rPr>
          <w:rFonts w:ascii="Times New Roman" w:eastAsia="Times New Roman" w:hAnsi="Times New Roman" w:cs="Times New Roman"/>
          <w:bCs w:val="0"/>
          <w:color w:val="000000"/>
          <w:sz w:val="22"/>
          <w:szCs w:val="22"/>
          <w:lang w:eastAsia="fr-FR"/>
        </w:rPr>
        <w:t>Comité des Médecins</w:t>
      </w:r>
      <w:r w:rsidR="00481C33" w:rsidRPr="005625FC">
        <w:rPr>
          <w:rFonts w:ascii="Times New Roman" w:eastAsia="Times New Roman" w:hAnsi="Times New Roman" w:cs="Times New Roman"/>
          <w:color w:val="000000"/>
          <w:sz w:val="22"/>
          <w:szCs w:val="22"/>
          <w:lang w:eastAsia="fr-FR"/>
        </w:rPr>
        <w:t xml:space="preserve">, </w:t>
      </w:r>
      <w:r w:rsidR="00481C33" w:rsidRPr="002F4064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>de</w:t>
      </w:r>
      <w:r w:rsidR="00481C33" w:rsidRPr="005625FC">
        <w:rPr>
          <w:rFonts w:ascii="Times New Roman" w:eastAsia="Times New Roman" w:hAnsi="Times New Roman" w:cs="Times New Roman"/>
          <w:color w:val="000000"/>
          <w:sz w:val="22"/>
          <w:szCs w:val="22"/>
          <w:lang w:eastAsia="fr-FR"/>
        </w:rPr>
        <w:t xml:space="preserve"> </w:t>
      </w:r>
      <w:r w:rsidR="00481C33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>l’Hôpital à</w:t>
      </w:r>
      <w:r w:rsidR="00A71AD4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 xml:space="preserve"> </w:t>
      </w:r>
      <w:r w:rsidR="00481C33" w:rsidRPr="005625FC">
        <w:rPr>
          <w:rFonts w:ascii="Helvetica" w:eastAsia="Times New Roman" w:hAnsi="Helvetica" w:cs="Times New Roman"/>
          <w:b w:val="0"/>
          <w:bCs w:val="0"/>
          <w:color w:val="2F3139"/>
          <w:kern w:val="36"/>
          <w:sz w:val="22"/>
          <w:szCs w:val="22"/>
          <w:lang w:eastAsia="fr-FR"/>
        </w:rPr>
        <w:t>Pitié-Salpêtrière</w:t>
      </w:r>
      <w:r w:rsidR="00A71AD4" w:rsidRPr="005625FC">
        <w:rPr>
          <w:rFonts w:ascii="Helvetica" w:eastAsia="Times New Roman" w:hAnsi="Helvetica" w:cs="Times New Roman"/>
          <w:b w:val="0"/>
          <w:bCs w:val="0"/>
          <w:color w:val="2F3139"/>
          <w:kern w:val="36"/>
          <w:sz w:val="22"/>
          <w:szCs w:val="22"/>
          <w:lang w:eastAsia="fr-FR"/>
        </w:rPr>
        <w:t xml:space="preserve"> </w:t>
      </w:r>
      <w:r w:rsidR="0051483D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>de</w:t>
      </w:r>
      <w:r w:rsidR="00A71AD4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 xml:space="preserve"> </w:t>
      </w:r>
      <w:r w:rsidR="00481C33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>Paris</w:t>
      </w:r>
      <w:r w:rsidR="0051483D" w:rsidRPr="005625FC">
        <w:rPr>
          <w:rFonts w:ascii="Times New Roman" w:eastAsia="Times New Roman" w:hAnsi="Times New Roman" w:cs="Times New Roman"/>
          <w:b w:val="0"/>
          <w:color w:val="000000"/>
          <w:sz w:val="22"/>
          <w:szCs w:val="22"/>
          <w:lang w:eastAsia="fr-FR"/>
        </w:rPr>
        <w:t>–47-83 Boulevard de l’Hôpital – 75013 Paris France – Tél/Fax : 01 42 16 00 00</w:t>
      </w:r>
    </w:p>
    <w:p w14:paraId="7EB9645A" w14:textId="77777777" w:rsidR="000401F2" w:rsidRPr="005625FC" w:rsidRDefault="000401F2" w:rsidP="000F7CB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Vous êtes, entre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autres, chargé(e) de collaborer</w:t>
      </w: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au 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>bon fonctionnement et organisations des Consultations externes des différentes spécialités.</w:t>
      </w:r>
    </w:p>
    <w:p w14:paraId="7EB9645B" w14:textId="766088FD" w:rsidR="000401F2" w:rsidRDefault="005E1D10" w:rsidP="009F1F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noProof/>
          <w:color w:val="000000"/>
          <w:lang w:val="fr-RE" w:eastAsia="fr-RE"/>
        </w:rPr>
        <w:drawing>
          <wp:anchor distT="0" distB="0" distL="114300" distR="114300" simplePos="0" relativeHeight="251658752" behindDoc="0" locked="0" layoutInCell="1" allowOverlap="1" wp14:anchorId="7EB9648C" wp14:editId="7EB9648D">
            <wp:simplePos x="0" y="0"/>
            <wp:positionH relativeFrom="margin">
              <wp:align>left</wp:align>
            </wp:positionH>
            <wp:positionV relativeFrom="margin">
              <wp:posOffset>2186305</wp:posOffset>
            </wp:positionV>
            <wp:extent cx="1809750" cy="1066800"/>
            <wp:effectExtent l="0" t="0" r="0" b="0"/>
            <wp:wrapSquare wrapText="bothSides"/>
            <wp:docPr id="5" name="Image 5" descr="http://ts3.mm.bing.net/th?id=H.4666504659143806&amp;w=214&amp;h=145&amp;c=7&amp;rs=1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s3.mm.bing.net/th?id=H.4666504659143806&amp;w=214&amp;h=145&amp;c=7&amp;rs=1&amp;pid=1.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Le </w:t>
      </w:r>
      <w:r w:rsidR="000401F2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Comité </w:t>
      </w:r>
      <w:r w:rsidR="0051483D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des Médecins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(toutes spécialités confondues)</w:t>
      </w:r>
      <w:r w:rsidR="00A71AD4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>améliore la gestion des rendez-vous, par un partage d’agenda</w:t>
      </w:r>
      <w:r w:rsidR="000F0759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sous Outlook Microsoft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>, le 25 novembre</w:t>
      </w:r>
      <w:r w:rsidR="000F0759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20</w:t>
      </w:r>
      <w:r w:rsidR="00D10897" w:rsidRPr="005625FC">
        <w:rPr>
          <w:rFonts w:ascii="Times New Roman" w:eastAsia="Times New Roman" w:hAnsi="Times New Roman" w:cs="Times New Roman"/>
          <w:color w:val="000000"/>
          <w:lang w:eastAsia="fr-FR"/>
        </w:rPr>
        <w:t>1N</w:t>
      </w:r>
      <w:r w:rsidR="000F0759" w:rsidRPr="005625FC">
        <w:rPr>
          <w:rFonts w:ascii="Times New Roman" w:eastAsia="Times New Roman" w:hAnsi="Times New Roman" w:cs="Times New Roman"/>
          <w:color w:val="000000"/>
          <w:lang w:eastAsia="fr-FR"/>
        </w:rPr>
        <w:t>…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>.</w:t>
      </w:r>
    </w:p>
    <w:p w14:paraId="7074496B" w14:textId="77777777" w:rsidR="00DA3F97" w:rsidRPr="005625FC" w:rsidRDefault="00DA3F97" w:rsidP="009F1F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</w:p>
    <w:p w14:paraId="7EB9645C" w14:textId="72F0FD07" w:rsidR="000401F2" w:rsidRPr="00DA3F97" w:rsidRDefault="000F0759" w:rsidP="00DA3F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Afin d'aider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les 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>Secrétariats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à 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cette amélioration 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du </w:t>
      </w:r>
      <w:r w:rsidR="0051483D" w:rsidRPr="005625FC">
        <w:rPr>
          <w:rFonts w:ascii="Times New Roman" w:eastAsia="Times New Roman" w:hAnsi="Times New Roman" w:cs="Times New Roman"/>
          <w:color w:val="000000"/>
          <w:lang w:eastAsia="fr-FR"/>
        </w:rPr>
        <w:t>25 novembre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, </w:t>
      </w:r>
      <w:r w:rsidR="000401F2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le Comité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a décidé</w:t>
      </w:r>
      <w:r w:rsidR="00077DC3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de leur envoyer un fax avec l’annonce</w:t>
      </w:r>
      <w:r w:rsidR="00A71AD4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>du jour et l'imprimé d'inscription</w:t>
      </w:r>
      <w:r w:rsidR="00077DC3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à l’agenda partagé</w:t>
      </w:r>
      <w:r w:rsidR="00A71AD4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et l’annexe</w:t>
      </w:r>
      <w:r w:rsidR="000401F2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. </w:t>
      </w:r>
      <w:r w:rsidR="000401F2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Les </w:t>
      </w:r>
      <w:r w:rsidR="00077DC3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médecins</w:t>
      </w:r>
      <w:r w:rsidR="000401F2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devront retourner cet imprimé d'inscription </w:t>
      </w:r>
      <w:r w:rsidR="00077DC3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avec « </w:t>
      </w:r>
      <w:r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accord</w:t>
      </w:r>
      <w:r w:rsidR="00077DC3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 »</w:t>
      </w:r>
      <w:r w:rsidR="002F4064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</w:t>
      </w:r>
      <w:r w:rsidR="00D10897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et </w:t>
      </w:r>
      <w:r w:rsidR="00077DC3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dûment </w:t>
      </w:r>
      <w:r w:rsidR="00C40387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rempli et </w:t>
      </w:r>
      <w:r w:rsidR="00077DC3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signé</w:t>
      </w:r>
      <w:r w:rsidR="000401F2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avant le</w:t>
      </w:r>
      <w:r w:rsidR="00077DC3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15 novembre</w:t>
      </w:r>
      <w:r w:rsidR="00D10897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201N</w:t>
      </w:r>
      <w:r w:rsidR="000401F2" w:rsidRPr="00DA3F97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.</w:t>
      </w:r>
    </w:p>
    <w:p w14:paraId="7EB9645D" w14:textId="77777777" w:rsidR="00E17B50" w:rsidRPr="005625FC" w:rsidRDefault="00E17B50" w:rsidP="000401F2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Utiliser le logo d</w:t>
      </w:r>
      <w:r w:rsidR="00077DC3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e l’Hôpital </w:t>
      </w:r>
      <w:r w:rsidR="00225232" w:rsidRPr="005625FC">
        <w:rPr>
          <w:rFonts w:ascii="Times New Roman" w:eastAsia="Times New Roman" w:hAnsi="Times New Roman" w:cs="Times New Roman"/>
          <w:color w:val="000000"/>
          <w:lang w:eastAsia="fr-FR"/>
        </w:rPr>
        <w:t>pour la télécopie (Charte G</w:t>
      </w: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raphique en entête)</w:t>
      </w:r>
      <w:r w:rsidR="001A2333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à récupérer sous Internet </w:t>
      </w:r>
      <w:r w:rsidR="001A2333" w:rsidRPr="005625FC">
        <w:rPr>
          <w:rFonts w:ascii="Times New Roman" w:eastAsia="Times New Roman" w:hAnsi="Times New Roman" w:cs="Times New Roman"/>
          <w:color w:val="000000"/>
          <w:lang w:eastAsia="fr-FR"/>
        </w:rPr>
        <w:sym w:font="Wingdings" w:char="F0E0"/>
      </w:r>
      <w:r w:rsidR="001A2333"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Image</w:t>
      </w: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.</w:t>
      </w:r>
    </w:p>
    <w:p w14:paraId="7EB9645E" w14:textId="4FBD11AB" w:rsidR="00B56863" w:rsidRPr="005625FC" w:rsidRDefault="000F0759" w:rsidP="00B56863">
      <w:pPr>
        <w:pStyle w:val="Paragraphedeliste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N° Fax des secrétariats de Médecins (t</w:t>
      </w:r>
      <w:r w:rsidR="00D10897" w:rsidRPr="005625FC">
        <w:rPr>
          <w:rFonts w:ascii="Times New Roman" w:eastAsia="Times New Roman" w:hAnsi="Times New Roman" w:cs="Times New Roman"/>
          <w:color w:val="000000"/>
          <w:lang w:eastAsia="fr-FR"/>
        </w:rPr>
        <w:t>ou</w:t>
      </w: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tes spécialités confondues) – Service Consultation</w:t>
      </w:r>
      <w:r w:rsidR="00D002F2">
        <w:rPr>
          <w:rFonts w:ascii="Times New Roman" w:eastAsia="Times New Roman" w:hAnsi="Times New Roman" w:cs="Times New Roman"/>
          <w:color w:val="000000"/>
          <w:lang w:eastAsia="fr-FR"/>
        </w:rPr>
        <w:t>s</w:t>
      </w: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 xml:space="preserve"> externes :</w:t>
      </w:r>
    </w:p>
    <w:p w14:paraId="7EB9645F" w14:textId="77777777" w:rsidR="000F0759" w:rsidRPr="005625FC" w:rsidRDefault="000F0759" w:rsidP="000F0759">
      <w:pPr>
        <w:pStyle w:val="Paragraphedeliste"/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Ophtalmologie : 02 45 65 77 82</w:t>
      </w:r>
    </w:p>
    <w:p w14:paraId="7EB96460" w14:textId="77777777" w:rsidR="000F0759" w:rsidRPr="005625FC" w:rsidRDefault="000F0759" w:rsidP="000F0759">
      <w:pPr>
        <w:pStyle w:val="Paragraphedeliste"/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Radiologie : 02 34 21 11 66</w:t>
      </w:r>
    </w:p>
    <w:p w14:paraId="7EB96461" w14:textId="77777777" w:rsidR="000F0759" w:rsidRPr="005625FC" w:rsidRDefault="000F0759" w:rsidP="000F0759">
      <w:pPr>
        <w:pStyle w:val="Paragraphedeliste"/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Cardiologie : 02 31 55 86 35</w:t>
      </w:r>
    </w:p>
    <w:p w14:paraId="7EB96462" w14:textId="77777777" w:rsidR="000F0759" w:rsidRPr="005625FC" w:rsidRDefault="000F0759" w:rsidP="000F0759">
      <w:pPr>
        <w:pStyle w:val="Paragraphedeliste"/>
        <w:numPr>
          <w:ilvl w:val="0"/>
          <w:numId w:val="5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Neurologie : 02 24 66 03 25</w:t>
      </w:r>
    </w:p>
    <w:p w14:paraId="7EB96463" w14:textId="77777777" w:rsidR="000F0759" w:rsidRPr="005625FC" w:rsidRDefault="000F0759" w:rsidP="001C4CFD">
      <w:pPr>
        <w:pStyle w:val="Paragraphedeliste"/>
        <w:numPr>
          <w:ilvl w:val="0"/>
          <w:numId w:val="5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color w:val="000000"/>
          <w:lang w:eastAsia="fr-FR"/>
        </w:rPr>
        <w:t>Chirurgie : 02 69 04 25 56</w:t>
      </w:r>
    </w:p>
    <w:p w14:paraId="7EB96464" w14:textId="77777777" w:rsidR="000401F2" w:rsidRPr="005625FC" w:rsidRDefault="00B56863" w:rsidP="001C4CF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color w:val="000000"/>
          <w:lang w:eastAsia="fr-FR"/>
        </w:rPr>
      </w:pPr>
      <w:r w:rsidRPr="005625FC">
        <w:rPr>
          <w:rFonts w:ascii="Times New Roman" w:eastAsia="Times New Roman" w:hAnsi="Times New Roman" w:cs="Times New Roman"/>
          <w:b/>
          <w:color w:val="000000"/>
          <w:lang w:eastAsia="fr-FR"/>
        </w:rPr>
        <w:t>L</w:t>
      </w:r>
      <w:r w:rsidR="000401F2" w:rsidRPr="005625FC">
        <w:rPr>
          <w:rFonts w:ascii="Times New Roman" w:eastAsia="Times New Roman" w:hAnsi="Times New Roman" w:cs="Times New Roman"/>
          <w:b/>
          <w:color w:val="000000"/>
          <w:lang w:eastAsia="fr-FR"/>
        </w:rPr>
        <w:t>e bulletin de participation se présente comme suit :</w:t>
      </w:r>
    </w:p>
    <w:p w14:paraId="7EB96465" w14:textId="77777777" w:rsidR="000401F2" w:rsidRPr="000401F2" w:rsidRDefault="00D41B3D" w:rsidP="001C4CF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7EB9648E">
          <v:rect id="_x0000_i1026" style="width:415.8pt;height:1.5pt" o:hrpct="0" o:hrstd="t" o:hrnoshade="t" o:hr="t" fillcolor="black" stroked="f"/>
        </w:pict>
      </w:r>
    </w:p>
    <w:p w14:paraId="7EB96466" w14:textId="77777777" w:rsidR="000401F2" w:rsidRPr="005E1D10" w:rsidRDefault="000401F2" w:rsidP="00A71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fr-FR"/>
        </w:rPr>
      </w:pPr>
      <w:r w:rsidRPr="005E1D1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fr-FR"/>
        </w:rPr>
        <w:t>BULLETIN DE PARTICIPATION</w:t>
      </w:r>
    </w:p>
    <w:p w14:paraId="7EB96467" w14:textId="77777777" w:rsidR="000401F2" w:rsidRPr="005E1D10" w:rsidRDefault="00077DC3" w:rsidP="00A71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  <w:r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AGENDA PARTAGE DU 25 NOVEMBRE</w:t>
      </w:r>
      <w:r w:rsidR="00611A51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(</w:t>
      </w:r>
      <w:r w:rsidR="000401F2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N</w:t>
      </w:r>
      <w:r w:rsidR="00611A51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)</w:t>
      </w:r>
      <w:r w:rsidR="000401F2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 xml:space="preserve"> ORGANISEE</w:t>
      </w:r>
    </w:p>
    <w:p w14:paraId="7EB96468" w14:textId="77777777" w:rsidR="000401F2" w:rsidRPr="005E1D10" w:rsidRDefault="000401F2" w:rsidP="00A71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  <w:r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 xml:space="preserve">PAR LE COMITE DES </w:t>
      </w:r>
      <w:r w:rsidR="00077DC3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MEDECINS (toutes spécialités confondues)</w:t>
      </w:r>
    </w:p>
    <w:p w14:paraId="7EB96469" w14:textId="77777777" w:rsidR="000401F2" w:rsidRPr="005E1D10" w:rsidRDefault="000401F2" w:rsidP="003E5BA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  <w:r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Tél</w:t>
      </w:r>
      <w:r w:rsidR="00A71AD4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. /</w:t>
      </w:r>
      <w:r w:rsidR="00077DC3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Fax </w:t>
      </w:r>
      <w:r w:rsidR="00A71AD4" w:rsidRPr="005E1D10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:</w:t>
      </w:r>
      <w:r w:rsidR="00A71AD4" w:rsidRPr="005E1D10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fr-FR"/>
        </w:rPr>
        <w:t xml:space="preserve"> 01</w:t>
      </w:r>
      <w:r w:rsidR="00077DC3" w:rsidRPr="005E1D10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fr-FR"/>
        </w:rPr>
        <w:t xml:space="preserve"> 42 16 00 00 </w:t>
      </w:r>
    </w:p>
    <w:p w14:paraId="7EB9646A" w14:textId="77777777" w:rsidR="00A71AD4" w:rsidRDefault="000401F2" w:rsidP="00A71A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  <w:t> </w:t>
      </w:r>
    </w:p>
    <w:p w14:paraId="7EB9646B" w14:textId="77777777" w:rsidR="000401F2" w:rsidRPr="00A71AD4" w:rsidRDefault="000401F2" w:rsidP="00A71AD4">
      <w:pPr>
        <w:shd w:val="clear" w:color="auto" w:fill="FFFFFF"/>
        <w:spacing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NOM.....................................................PRENOM.....................................</w:t>
      </w:r>
    </w:p>
    <w:p w14:paraId="7EB9646C" w14:textId="77777777" w:rsidR="000401F2" w:rsidRPr="00A71AD4" w:rsidRDefault="000401F2" w:rsidP="00A71AD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ADRESSE................................................................................................</w:t>
      </w:r>
    </w:p>
    <w:p w14:paraId="7EB9646D" w14:textId="77777777" w:rsidR="000401F2" w:rsidRPr="00A71AD4" w:rsidRDefault="000401F2" w:rsidP="00A71AD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NE(E) LE...........................................A......................................... (Facultatif)</w:t>
      </w:r>
    </w:p>
    <w:p w14:paraId="7EB9646E" w14:textId="77777777" w:rsidR="000401F2" w:rsidRPr="00A71AD4" w:rsidRDefault="000401F2" w:rsidP="00A71AD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 xml:space="preserve">Je déclare </w:t>
      </w:r>
      <w:r w:rsidR="00611A51" w:rsidRPr="00A71AD4">
        <w:rPr>
          <w:rFonts w:ascii="Times New Roman" w:eastAsia="Times New Roman" w:hAnsi="Times New Roman" w:cs="Times New Roman"/>
          <w:color w:val="000000"/>
          <w:lang w:eastAsia="fr-FR"/>
        </w:rPr>
        <w:t>transmettre mes rendez-vous sur l’agenda partagé.</w:t>
      </w:r>
    </w:p>
    <w:p w14:paraId="7EB9646F" w14:textId="77777777" w:rsidR="000401F2" w:rsidRDefault="005625FC" w:rsidP="00A71AD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Je</w:t>
      </w:r>
      <w:r w:rsidR="000401F2" w:rsidRPr="00A71AD4">
        <w:rPr>
          <w:rFonts w:ascii="Times New Roman" w:eastAsia="Times New Roman" w:hAnsi="Times New Roman" w:cs="Times New Roman"/>
          <w:color w:val="000000"/>
          <w:lang w:eastAsia="fr-FR"/>
        </w:rPr>
        <w:t xml:space="preserve"> </w:t>
      </w: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suis</w:t>
      </w:r>
      <w:r w:rsidR="000401F2" w:rsidRPr="00A71AD4">
        <w:rPr>
          <w:rFonts w:ascii="Times New Roman" w:eastAsia="Times New Roman" w:hAnsi="Times New Roman" w:cs="Times New Roman"/>
          <w:color w:val="000000"/>
          <w:lang w:eastAsia="fr-FR"/>
        </w:rPr>
        <w:t xml:space="preserve"> (compléter la rubrique qui convient) :</w:t>
      </w:r>
    </w:p>
    <w:p w14:paraId="7EB96470" w14:textId="77777777" w:rsidR="005E1D10" w:rsidRPr="00A71AD4" w:rsidRDefault="005E1D10" w:rsidP="00A71AD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</w:p>
    <w:p w14:paraId="7EB96471" w14:textId="77777777" w:rsidR="000401F2" w:rsidRPr="00A71AD4" w:rsidRDefault="00077DC3" w:rsidP="00A71AD4">
      <w:pPr>
        <w:pStyle w:val="Paragraphedeliste"/>
        <w:numPr>
          <w:ilvl w:val="0"/>
          <w:numId w:val="4"/>
        </w:numPr>
        <w:shd w:val="clear" w:color="auto" w:fill="FFFFFF"/>
        <w:spacing w:after="0" w:line="270" w:lineRule="atLeast"/>
        <w:ind w:left="1701" w:hanging="425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MEDECIN  inscrit à l’ordre des Médecins</w:t>
      </w:r>
      <w:r w:rsidR="000401F2" w:rsidRPr="00A71AD4">
        <w:rPr>
          <w:rFonts w:ascii="Times New Roman" w:eastAsia="Times New Roman" w:hAnsi="Times New Roman" w:cs="Times New Roman"/>
          <w:color w:val="000000"/>
          <w:lang w:eastAsia="fr-FR"/>
        </w:rPr>
        <w:t>.......................................................</w:t>
      </w:r>
    </w:p>
    <w:p w14:paraId="7EB96472" w14:textId="77777777" w:rsidR="000401F2" w:rsidRPr="00A71AD4" w:rsidRDefault="000401F2" w:rsidP="00A71AD4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Sous le n°..........................................................................................</w:t>
      </w:r>
    </w:p>
    <w:p w14:paraId="7EB96473" w14:textId="77777777" w:rsidR="000401F2" w:rsidRPr="00A71AD4" w:rsidRDefault="000401F2" w:rsidP="00A71AD4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 xml:space="preserve">Inscrit </w:t>
      </w:r>
      <w:r w:rsidR="00FA4DD8" w:rsidRPr="00A71AD4">
        <w:rPr>
          <w:rFonts w:ascii="Times New Roman" w:eastAsia="Times New Roman" w:hAnsi="Times New Roman" w:cs="Times New Roman"/>
          <w:color w:val="000000"/>
          <w:lang w:eastAsia="fr-FR"/>
        </w:rPr>
        <w:t xml:space="preserve">dans la Spécialité : </w:t>
      </w: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............................................................ </w:t>
      </w:r>
    </w:p>
    <w:p w14:paraId="7EB96474" w14:textId="77777777" w:rsidR="000401F2" w:rsidRDefault="000401F2" w:rsidP="00A71AD4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lang w:eastAsia="fr-FR"/>
        </w:rPr>
      </w:pPr>
      <w:r w:rsidRPr="00A71AD4">
        <w:rPr>
          <w:rFonts w:ascii="Times New Roman" w:eastAsia="Times New Roman" w:hAnsi="Times New Roman" w:cs="Times New Roman"/>
          <w:color w:val="000000"/>
          <w:lang w:eastAsia="fr-FR"/>
        </w:rPr>
        <w:t>Sous le n° :.........................................................................................</w:t>
      </w:r>
    </w:p>
    <w:p w14:paraId="7EB96475" w14:textId="77777777" w:rsidR="00A71AD4" w:rsidRPr="005E1D10" w:rsidRDefault="00A71AD4" w:rsidP="00A71AD4">
      <w:pPr>
        <w:shd w:val="clear" w:color="auto" w:fill="FFFFFF"/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4"/>
          <w:szCs w:val="4"/>
          <w:lang w:eastAsia="fr-FR"/>
        </w:rPr>
      </w:pPr>
    </w:p>
    <w:p w14:paraId="7EB96476" w14:textId="77777777" w:rsidR="000401F2" w:rsidRPr="00FA4DD8" w:rsidRDefault="00FA4DD8" w:rsidP="00A71AD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□ </w:t>
      </w:r>
      <w:r w:rsidR="000401F2"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M’</w:t>
      </w:r>
      <w:r w:rsidRPr="00FA4D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>ENGAGE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à ce jour à la mise en place de </w:t>
      </w:r>
      <w:r w:rsidRP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L’</w:t>
      </w:r>
      <w:r w:rsidRPr="00FA4D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>AGENDA PARTAGE</w:t>
      </w:r>
      <w:r w:rsidR="00A71A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 xml:space="preserve"> </w:t>
      </w:r>
      <w:r w:rsidR="000F07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 xml:space="preserve">(Outlook Microsoft) </w:t>
      </w:r>
      <w:r w:rsidRP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et à le transmettre au </w:t>
      </w:r>
      <w:r w:rsidRPr="00FA4D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>Secrétariat de Médecines Externes</w:t>
      </w:r>
    </w:p>
    <w:p w14:paraId="7EB96477" w14:textId="77777777" w:rsidR="000401F2" w:rsidRPr="000401F2" w:rsidRDefault="00FA4DD8" w:rsidP="00A71AD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MEMBRE DU </w:t>
      </w:r>
      <w:r w:rsidR="000401F2"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COMITE DES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MEDECINS</w:t>
      </w:r>
      <w:r w:rsidR="000401F2"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.</w:t>
      </w:r>
    </w:p>
    <w:p w14:paraId="7EB96478" w14:textId="77777777" w:rsidR="000401F2" w:rsidRPr="000401F2" w:rsidRDefault="000401F2" w:rsidP="00A71AD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  <w:t> </w:t>
      </w:r>
    </w:p>
    <w:p w14:paraId="7EB96479" w14:textId="52A546A8" w:rsidR="000401F2" w:rsidRPr="005E1D10" w:rsidRDefault="000401F2" w:rsidP="005E1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FR"/>
        </w:rPr>
      </w:pPr>
      <w:r w:rsidRPr="005E1D10">
        <w:rPr>
          <w:rFonts w:ascii="Times New Roman" w:eastAsia="Times New Roman" w:hAnsi="Times New Roman" w:cs="Times New Roman"/>
          <w:color w:val="000000"/>
          <w:lang w:eastAsia="fr-FR"/>
        </w:rPr>
        <w:t>                                                                                    Le ..............................</w:t>
      </w:r>
      <w:r w:rsidR="00FB3062">
        <w:rPr>
          <w:rFonts w:ascii="Times New Roman" w:eastAsia="Times New Roman" w:hAnsi="Times New Roman" w:cs="Times New Roman"/>
          <w:color w:val="000000"/>
          <w:lang w:eastAsia="fr-FR"/>
        </w:rPr>
        <w:t>201</w:t>
      </w:r>
      <w:r w:rsidRPr="005E1D10">
        <w:rPr>
          <w:rFonts w:ascii="Times New Roman" w:eastAsia="Times New Roman" w:hAnsi="Times New Roman" w:cs="Times New Roman"/>
          <w:color w:val="000000"/>
          <w:lang w:eastAsia="fr-FR"/>
        </w:rPr>
        <w:t>N</w:t>
      </w:r>
    </w:p>
    <w:p w14:paraId="7EB9647A" w14:textId="77777777" w:rsidR="000401F2" w:rsidRPr="005E1D10" w:rsidRDefault="000401F2" w:rsidP="005E1D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FR"/>
        </w:rPr>
      </w:pPr>
      <w:r w:rsidRPr="005E1D10">
        <w:rPr>
          <w:rFonts w:ascii="Times New Roman" w:eastAsia="Times New Roman" w:hAnsi="Times New Roman" w:cs="Times New Roman"/>
          <w:color w:val="000000"/>
          <w:lang w:eastAsia="fr-FR"/>
        </w:rPr>
        <w:t>                                                                                    SIGNATURE OBLIGATOIRE</w:t>
      </w:r>
    </w:p>
    <w:p w14:paraId="7EB9647B" w14:textId="77777777" w:rsidR="000401F2" w:rsidRPr="005E1D10" w:rsidRDefault="00D41B3D" w:rsidP="005E1D1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pict w14:anchorId="7EB9648F">
          <v:rect id="_x0000_i1027" style="width:415.8pt;height:1.5pt" o:hrpct="0" o:hrstd="t" o:hrnoshade="t" o:hr="t" fillcolor="black" stroked="f"/>
        </w:pict>
      </w:r>
    </w:p>
    <w:p w14:paraId="7EB9647C" w14:textId="77777777" w:rsidR="00FA4DD8" w:rsidRDefault="00FA4DD8" w:rsidP="000401F2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</w:p>
    <w:p w14:paraId="7EB9647D" w14:textId="77777777" w:rsidR="00FA4DD8" w:rsidRDefault="00FA4DD8" w:rsidP="000401F2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</w:p>
    <w:p w14:paraId="7EB9647E" w14:textId="77777777" w:rsidR="000401F2" w:rsidRPr="00F91FB4" w:rsidRDefault="00F91FB4" w:rsidP="000401F2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lang w:eastAsia="fr-FR"/>
        </w:rPr>
      </w:pPr>
      <w:r>
        <w:rPr>
          <w:rFonts w:ascii="Times New Roman" w:eastAsia="Times New Roman" w:hAnsi="Times New Roman" w:cs="Times New Roman"/>
          <w:color w:val="000000"/>
          <w:lang w:eastAsia="fr-FR"/>
        </w:rPr>
        <w:t>Annexe</w:t>
      </w:r>
      <w:r w:rsidR="000401F2" w:rsidRPr="00F91FB4">
        <w:rPr>
          <w:rFonts w:ascii="Times New Roman" w:eastAsia="Times New Roman" w:hAnsi="Times New Roman" w:cs="Times New Roman"/>
          <w:color w:val="000000"/>
          <w:lang w:eastAsia="fr-FR"/>
        </w:rPr>
        <w:t xml:space="preserve"> ci-après.</w:t>
      </w:r>
    </w:p>
    <w:p w14:paraId="7EB9647F" w14:textId="77777777" w:rsidR="00F91FB4" w:rsidRDefault="00F91FB4" w:rsidP="000401F2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14:paraId="7EB96480" w14:textId="77777777" w:rsidR="00F91FB4" w:rsidRDefault="00F91FB4" w:rsidP="000401F2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14:paraId="7EB96481" w14:textId="77777777" w:rsidR="00FA4DD8" w:rsidRDefault="000401F2" w:rsidP="000401F2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REGLEMENT DE LA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MISE EN PLACE DE L’AGENDA PARTAGE</w:t>
      </w:r>
    </w:p>
    <w:p w14:paraId="7EB96482" w14:textId="77777777" w:rsidR="000401F2" w:rsidRPr="000401F2" w:rsidRDefault="00FA4DD8" w:rsidP="000401F2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VENDREDI 25 NOVEMBRE 20….</w:t>
      </w:r>
    </w:p>
    <w:p w14:paraId="7EB96483" w14:textId="77777777" w:rsidR="000401F2" w:rsidRPr="000401F2" w:rsidRDefault="000401F2" w:rsidP="00FA4DD8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La participation en qualité d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e Médecin aux consultations externes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à la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mise en place de l’agenda partagé du 25 novembre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, organisée par le Comité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des médecins (toutes spécialités confondues)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, implique l'acceptation du présent règlement :</w:t>
      </w:r>
    </w:p>
    <w:p w14:paraId="7EB96484" w14:textId="77777777" w:rsidR="000401F2" w:rsidRPr="000401F2" w:rsidRDefault="000401F2" w:rsidP="00755DF1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1 -  Les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médecins en consultations externes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doivent remplir le document légal d'inscription pour s'installer sur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l’agenda partagé</w:t>
      </w:r>
      <w:r w:rsidR="005E1D10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(Outlook Microsoft).</w:t>
      </w:r>
    </w:p>
    <w:p w14:paraId="7EB96485" w14:textId="77777777" w:rsidR="000401F2" w:rsidRPr="000401F2" w:rsidRDefault="000401F2" w:rsidP="00755DF1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2 - Les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enregistrements des agendas sont effectifs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 dans l'ordre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d’arrivée 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des 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bulletins de participation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.</w:t>
      </w:r>
    </w:p>
    <w:p w14:paraId="7EB96486" w14:textId="77777777" w:rsidR="000401F2" w:rsidRPr="000401F2" w:rsidRDefault="000401F2" w:rsidP="00755DF1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3 - Toute inscription se fait en justifiant de son identité et de sa qualité au moyen de toute preuve légale (permi</w:t>
      </w:r>
      <w:r w:rsidR="00FA4DD8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s de conduire, carte de médecin, inscription au registre de l’ordre des médecins</w:t>
      </w:r>
      <w:r w:rsidRPr="000401F2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).</w:t>
      </w:r>
    </w:p>
    <w:p w14:paraId="7EB96487" w14:textId="77777777" w:rsidR="000401F2" w:rsidRPr="000401F2" w:rsidRDefault="00FA4DD8" w:rsidP="000401F2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15"/>
          <w:szCs w:val="15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Le Comité des Médecins</w:t>
      </w:r>
    </w:p>
    <w:p w14:paraId="7EB96488" w14:textId="77777777" w:rsidR="000401F2" w:rsidRPr="000401F2" w:rsidRDefault="00D41B3D" w:rsidP="00040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7EB96490">
          <v:rect id="_x0000_i1028" style="width:415.8pt;height:1.5pt" o:hrpct="0" o:hrstd="t" o:hrnoshade="t" o:hr="t" fillcolor="black" stroked="f"/>
        </w:pict>
      </w:r>
    </w:p>
    <w:p w14:paraId="7EB96489" w14:textId="77777777" w:rsidR="00AC540E" w:rsidRDefault="00AC540E"/>
    <w:sectPr w:rsidR="00AC540E" w:rsidSect="00D41B3D">
      <w:headerReference w:type="default" r:id="rId9"/>
      <w:footerReference w:type="default" r:id="rId10"/>
      <w:pgSz w:w="11906" w:h="16838"/>
      <w:pgMar w:top="150" w:right="1133" w:bottom="568" w:left="1417" w:header="142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08C180" w14:textId="77777777" w:rsidR="0039323A" w:rsidRDefault="0039323A" w:rsidP="000401F2">
      <w:pPr>
        <w:spacing w:after="0" w:line="240" w:lineRule="auto"/>
      </w:pPr>
      <w:r>
        <w:separator/>
      </w:r>
    </w:p>
  </w:endnote>
  <w:endnote w:type="continuationSeparator" w:id="0">
    <w:p w14:paraId="05352D30" w14:textId="77777777" w:rsidR="0039323A" w:rsidRDefault="0039323A" w:rsidP="0004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702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668"/>
      <w:gridCol w:w="1347"/>
    </w:tblGrid>
    <w:tr w:rsidR="006348EB" w:rsidRPr="00A71AD4" w14:paraId="7EB96499" w14:textId="77777777" w:rsidTr="005E1D10">
      <w:trPr>
        <w:trHeight w:val="277"/>
      </w:trPr>
      <w:tc>
        <w:tcPr>
          <w:tcW w:w="4253" w:type="pct"/>
          <w:tcBorders>
            <w:top w:val="single" w:sz="4" w:space="0" w:color="000000" w:themeColor="text1"/>
          </w:tcBorders>
        </w:tcPr>
        <w:p w14:paraId="7EB96497" w14:textId="77777777" w:rsidR="006348EB" w:rsidRPr="00A71AD4" w:rsidRDefault="006348EB" w:rsidP="00637833">
          <w:pPr>
            <w:pStyle w:val="Pieddepage"/>
            <w:contextualSpacing/>
          </w:pPr>
          <w:r w:rsidRPr="00A71AD4">
            <w:rPr>
              <w:b/>
            </w:rPr>
            <w:t>Prendre de notes et les exploiter dans leur contexte – LA TELECOPIE</w:t>
          </w:r>
        </w:p>
      </w:tc>
      <w:tc>
        <w:tcPr>
          <w:tcW w:w="747" w:type="pct"/>
          <w:tcBorders>
            <w:top w:val="single" w:sz="4" w:space="0" w:color="C0504D" w:themeColor="accent2"/>
          </w:tcBorders>
          <w:shd w:val="clear" w:color="auto" w:fill="5F497A" w:themeFill="accent4" w:themeFillShade="BF"/>
          <w:vAlign w:val="center"/>
        </w:tcPr>
        <w:p w14:paraId="7EB96498" w14:textId="29E8A658" w:rsidR="006348EB" w:rsidRPr="00A71AD4" w:rsidRDefault="0052745D" w:rsidP="00637833">
          <w:pPr>
            <w:pStyle w:val="En-tte"/>
            <w:contextualSpacing/>
            <w:jc w:val="right"/>
            <w:rPr>
              <w:color w:val="FFFFFF" w:themeColor="background1"/>
            </w:rPr>
          </w:pPr>
          <w:r w:rsidRPr="00A71AD4">
            <w:fldChar w:fldCharType="begin"/>
          </w:r>
          <w:r w:rsidR="006348EB" w:rsidRPr="00A71AD4">
            <w:instrText>PAGE   \* MERGEFORMAT</w:instrText>
          </w:r>
          <w:r w:rsidRPr="00A71AD4">
            <w:fldChar w:fldCharType="separate"/>
          </w:r>
          <w:r w:rsidR="00FB3062" w:rsidRPr="00FB3062">
            <w:rPr>
              <w:noProof/>
              <w:color w:val="FFFFFF" w:themeColor="background1"/>
            </w:rPr>
            <w:t>1</w:t>
          </w:r>
          <w:r w:rsidRPr="00A71AD4">
            <w:rPr>
              <w:color w:val="FFFFFF" w:themeColor="background1"/>
            </w:rPr>
            <w:fldChar w:fldCharType="end"/>
          </w:r>
        </w:p>
      </w:tc>
    </w:tr>
  </w:tbl>
  <w:p w14:paraId="7EB9649A" w14:textId="6845DAEC" w:rsidR="006348EB" w:rsidRDefault="006348EB">
    <w:pPr>
      <w:pStyle w:val="Pieddepage"/>
    </w:pPr>
    <w:r>
      <w:t>MM/FP</w:t>
    </w:r>
    <w:r>
      <w:tab/>
    </w:r>
    <w:r>
      <w:tab/>
    </w:r>
    <w:r>
      <w:tab/>
    </w:r>
    <w:r w:rsidR="0052745D">
      <w:fldChar w:fldCharType="begin"/>
    </w:r>
    <w:r>
      <w:instrText xml:space="preserve"> TIME \@ "dd/MM/yyyy" </w:instrText>
    </w:r>
    <w:r w:rsidR="0052745D">
      <w:fldChar w:fldCharType="separate"/>
    </w:r>
    <w:r w:rsidR="00D41B3D">
      <w:rPr>
        <w:noProof/>
      </w:rPr>
      <w:t>16/12/2020</w:t>
    </w:r>
    <w:r w:rsidR="0052745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DFD77" w14:textId="77777777" w:rsidR="0039323A" w:rsidRDefault="0039323A" w:rsidP="000401F2">
      <w:pPr>
        <w:spacing w:after="0" w:line="240" w:lineRule="auto"/>
      </w:pPr>
      <w:r>
        <w:separator/>
      </w:r>
    </w:p>
  </w:footnote>
  <w:footnote w:type="continuationSeparator" w:id="0">
    <w:p w14:paraId="16FE27FB" w14:textId="77777777" w:rsidR="0039323A" w:rsidRDefault="0039323A" w:rsidP="0004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96495" w14:textId="77777777" w:rsidR="000401F2" w:rsidRPr="00A71AD4" w:rsidRDefault="000401F2" w:rsidP="000401F2">
    <w:pPr>
      <w:pStyle w:val="En-tte"/>
      <w:jc w:val="center"/>
      <w:rPr>
        <w:sz w:val="20"/>
        <w:szCs w:val="20"/>
      </w:rPr>
    </w:pPr>
    <w:r w:rsidRPr="00A71AD4">
      <w:rPr>
        <w:rFonts w:ascii="Verdana" w:hAnsi="Verdana" w:cs="Verdana"/>
        <w:color w:val="000000"/>
        <w:sz w:val="20"/>
        <w:szCs w:val="20"/>
      </w:rPr>
      <w:t>Séquence 1 : Produire des documents professionnels courants</w:t>
    </w:r>
  </w:p>
  <w:p w14:paraId="7EB96496" w14:textId="77777777" w:rsidR="000401F2" w:rsidRDefault="000401F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.5pt;height:9.5pt" o:bullet="t">
        <v:imagedata r:id="rId1" o:title="BD14792_"/>
      </v:shape>
    </w:pict>
  </w:numPicBullet>
  <w:abstractNum w:abstractNumId="0" w15:restartNumberingAfterBreak="0">
    <w:nsid w:val="4B802B27"/>
    <w:multiLevelType w:val="hybridMultilevel"/>
    <w:tmpl w:val="D5FEF49A"/>
    <w:lvl w:ilvl="0" w:tplc="EB3299CC">
      <w:start w:val="3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C864C72"/>
    <w:multiLevelType w:val="hybridMultilevel"/>
    <w:tmpl w:val="C85866F4"/>
    <w:lvl w:ilvl="0" w:tplc="3D14AA7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D0204"/>
    <w:multiLevelType w:val="hybridMultilevel"/>
    <w:tmpl w:val="020607EA"/>
    <w:lvl w:ilvl="0" w:tplc="040C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7B966A14"/>
    <w:multiLevelType w:val="multilevel"/>
    <w:tmpl w:val="85F2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6009D"/>
    <w:multiLevelType w:val="multilevel"/>
    <w:tmpl w:val="6C6E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FCA"/>
    <w:rsid w:val="000401F2"/>
    <w:rsid w:val="00077DC3"/>
    <w:rsid w:val="000F0759"/>
    <w:rsid w:val="000F7CBA"/>
    <w:rsid w:val="001A2333"/>
    <w:rsid w:val="001C314A"/>
    <w:rsid w:val="001C4CFD"/>
    <w:rsid w:val="00225232"/>
    <w:rsid w:val="002F4064"/>
    <w:rsid w:val="00343EA7"/>
    <w:rsid w:val="0039323A"/>
    <w:rsid w:val="003E5BA5"/>
    <w:rsid w:val="00403999"/>
    <w:rsid w:val="00476237"/>
    <w:rsid w:val="00481C33"/>
    <w:rsid w:val="0051483D"/>
    <w:rsid w:val="0052745D"/>
    <w:rsid w:val="005625FC"/>
    <w:rsid w:val="00570FCA"/>
    <w:rsid w:val="005E1D10"/>
    <w:rsid w:val="005E5C09"/>
    <w:rsid w:val="00611A51"/>
    <w:rsid w:val="006348EB"/>
    <w:rsid w:val="00663426"/>
    <w:rsid w:val="006D2B93"/>
    <w:rsid w:val="007102E7"/>
    <w:rsid w:val="00755DF1"/>
    <w:rsid w:val="00851C13"/>
    <w:rsid w:val="009168D1"/>
    <w:rsid w:val="00930F89"/>
    <w:rsid w:val="009666A1"/>
    <w:rsid w:val="009F1F30"/>
    <w:rsid w:val="009F3E73"/>
    <w:rsid w:val="00A1453C"/>
    <w:rsid w:val="00A468FA"/>
    <w:rsid w:val="00A71AD4"/>
    <w:rsid w:val="00A76F40"/>
    <w:rsid w:val="00AC540E"/>
    <w:rsid w:val="00B56863"/>
    <w:rsid w:val="00BA72DC"/>
    <w:rsid w:val="00C40387"/>
    <w:rsid w:val="00CF42E1"/>
    <w:rsid w:val="00D002F2"/>
    <w:rsid w:val="00D01822"/>
    <w:rsid w:val="00D10897"/>
    <w:rsid w:val="00D41B3D"/>
    <w:rsid w:val="00D41B90"/>
    <w:rsid w:val="00DA3F97"/>
    <w:rsid w:val="00DF170B"/>
    <w:rsid w:val="00E17B50"/>
    <w:rsid w:val="00ED7E4C"/>
    <w:rsid w:val="00F0426E"/>
    <w:rsid w:val="00F91FB4"/>
    <w:rsid w:val="00FA4DD8"/>
    <w:rsid w:val="00FB3062"/>
    <w:rsid w:val="00FD7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96456"/>
  <w15:docId w15:val="{A5D8457A-197D-4F07-9B8C-C7611B21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999"/>
  </w:style>
  <w:style w:type="paragraph" w:styleId="Titre1">
    <w:name w:val="heading 1"/>
    <w:basedOn w:val="Normal"/>
    <w:next w:val="Normal"/>
    <w:link w:val="Titre1Car"/>
    <w:uiPriority w:val="9"/>
    <w:qFormat/>
    <w:rsid w:val="00481C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4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01F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40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01F2"/>
  </w:style>
  <w:style w:type="paragraph" w:styleId="Pieddepage">
    <w:name w:val="footer"/>
    <w:basedOn w:val="Normal"/>
    <w:link w:val="PieddepageCar"/>
    <w:uiPriority w:val="99"/>
    <w:unhideWhenUsed/>
    <w:rsid w:val="00040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01F2"/>
  </w:style>
  <w:style w:type="character" w:customStyle="1" w:styleId="apple-converted-space">
    <w:name w:val="apple-converted-space"/>
    <w:basedOn w:val="Policepardfaut"/>
    <w:rsid w:val="00A1453C"/>
  </w:style>
  <w:style w:type="character" w:styleId="Lienhypertexte">
    <w:name w:val="Hyperlink"/>
    <w:basedOn w:val="Policepardfaut"/>
    <w:uiPriority w:val="99"/>
    <w:semiHidden/>
    <w:unhideWhenUsed/>
    <w:rsid w:val="00A1453C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B5686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81C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7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540</Words>
  <Characters>2971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Michèle</dc:creator>
  <cp:lastModifiedBy>Michèle MARTIN</cp:lastModifiedBy>
  <cp:revision>39</cp:revision>
  <cp:lastPrinted>2015-12-22T10:48:00Z</cp:lastPrinted>
  <dcterms:created xsi:type="dcterms:W3CDTF">2013-10-26T15:27:00Z</dcterms:created>
  <dcterms:modified xsi:type="dcterms:W3CDTF">2020-12-16T07:46:00Z</dcterms:modified>
</cp:coreProperties>
</file>